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61A2CC83" w:rsidR="004A3C44" w:rsidRPr="00990F25" w:rsidRDefault="002939A5" w:rsidP="00624D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D8C9F39" wp14:editId="56C51B2F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55EA227F" w:rsidR="00416062" w:rsidRPr="004D117A" w:rsidRDefault="00771C9A" w:rsidP="002F247F">
            <w:pPr>
              <w:rPr>
                <w:sz w:val="28"/>
              </w:rPr>
            </w:pPr>
            <w:r>
              <w:rPr>
                <w:sz w:val="28"/>
              </w:rPr>
              <w:t>10.12.2024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1C91CB6F" w:rsidR="00416062" w:rsidRPr="004D117A" w:rsidRDefault="002939A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133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95FACFF" w:rsidR="002E3C60" w:rsidRPr="00C22667" w:rsidRDefault="004E6130" w:rsidP="00771C9A">
            <w:pPr>
              <w:jc w:val="both"/>
              <w:rPr>
                <w:sz w:val="27"/>
                <w:szCs w:val="27"/>
              </w:rPr>
            </w:pPr>
            <w:r w:rsidRPr="004E6130">
              <w:rPr>
                <w:sz w:val="28"/>
                <w:szCs w:val="28"/>
              </w:rPr>
              <w:t>О планах работы постоянной комиссии Совета депутатов города Новосибирска по наказам избирателей на 202</w:t>
            </w:r>
            <w:r w:rsidR="00771C9A">
              <w:rPr>
                <w:sz w:val="28"/>
                <w:szCs w:val="28"/>
              </w:rPr>
              <w:t>5</w:t>
            </w:r>
            <w:r w:rsidRPr="004E6130">
              <w:rPr>
                <w:sz w:val="28"/>
                <w:szCs w:val="28"/>
              </w:rPr>
              <w:t xml:space="preserve"> год и первый квартал 202</w:t>
            </w:r>
            <w:r w:rsidR="00771C9A">
              <w:rPr>
                <w:sz w:val="28"/>
                <w:szCs w:val="28"/>
              </w:rPr>
              <w:t>5</w:t>
            </w:r>
            <w:r w:rsidRPr="004E6130">
              <w:rPr>
                <w:sz w:val="28"/>
                <w:szCs w:val="28"/>
              </w:rPr>
              <w:t xml:space="preserve"> года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3F7B0CEC" w14:textId="19D985E5" w:rsidR="004E6130" w:rsidRPr="00A90925" w:rsidRDefault="004E6130" w:rsidP="004E6130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>Рассмотрев план</w:t>
      </w:r>
      <w:r>
        <w:rPr>
          <w:szCs w:val="28"/>
        </w:rPr>
        <w:t>ы</w:t>
      </w:r>
      <w:r w:rsidRPr="00A90925">
        <w:rPr>
          <w:szCs w:val="28"/>
        </w:rPr>
        <w:t xml:space="preserve"> 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 xml:space="preserve">Новосибирска по </w:t>
      </w:r>
      <w:r>
        <w:rPr>
          <w:szCs w:val="28"/>
        </w:rPr>
        <w:t xml:space="preserve">наказам </w:t>
      </w:r>
      <w:r w:rsidRPr="004E6130">
        <w:rPr>
          <w:szCs w:val="28"/>
        </w:rPr>
        <w:t>избирателей на 202</w:t>
      </w:r>
      <w:r w:rsidR="00771C9A">
        <w:rPr>
          <w:szCs w:val="28"/>
        </w:rPr>
        <w:t>5</w:t>
      </w:r>
      <w:r w:rsidRPr="004E6130">
        <w:rPr>
          <w:szCs w:val="28"/>
        </w:rPr>
        <w:t xml:space="preserve"> год и первый квартал 202</w:t>
      </w:r>
      <w:r w:rsidR="00771C9A">
        <w:rPr>
          <w:szCs w:val="28"/>
        </w:rPr>
        <w:t>5</w:t>
      </w:r>
      <w:r w:rsidRPr="004E6130">
        <w:rPr>
          <w:szCs w:val="28"/>
        </w:rPr>
        <w:t xml:space="preserve"> года</w:t>
      </w:r>
      <w:r w:rsidRPr="00A90925">
        <w:rPr>
          <w:szCs w:val="28"/>
        </w:rPr>
        <w:t>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РЕШИЛА:</w:t>
      </w:r>
    </w:p>
    <w:p w14:paraId="18AF0DB6" w14:textId="13A5149B" w:rsidR="004E6130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202</w:t>
      </w:r>
      <w:r w:rsidR="00771C9A">
        <w:rPr>
          <w:szCs w:val="28"/>
        </w:rPr>
        <w:t>5</w:t>
      </w:r>
      <w:r w:rsidRPr="004E6130">
        <w:rPr>
          <w:szCs w:val="28"/>
        </w:rPr>
        <w:t xml:space="preserve"> год (приложение 1). </w:t>
      </w:r>
    </w:p>
    <w:p w14:paraId="6F5BF154" w14:textId="6F685D80" w:rsidR="00423791" w:rsidRDefault="004E6130" w:rsidP="00A30F56">
      <w:pPr>
        <w:pStyle w:val="a3"/>
        <w:numPr>
          <w:ilvl w:val="0"/>
          <w:numId w:val="38"/>
        </w:numPr>
        <w:tabs>
          <w:tab w:val="left" w:pos="1276"/>
        </w:tabs>
        <w:ind w:left="0" w:firstLine="709"/>
        <w:rPr>
          <w:szCs w:val="28"/>
        </w:rPr>
      </w:pPr>
      <w:r w:rsidRPr="004E6130">
        <w:rPr>
          <w:szCs w:val="28"/>
        </w:rPr>
        <w:t>Утвердить план работы комиссии на первый квартал 202</w:t>
      </w:r>
      <w:r w:rsidR="00771C9A">
        <w:rPr>
          <w:szCs w:val="28"/>
        </w:rPr>
        <w:t>5</w:t>
      </w:r>
      <w:r w:rsidRPr="004E6130">
        <w:rPr>
          <w:szCs w:val="28"/>
        </w:rPr>
        <w:t xml:space="preserve"> года (приложение 2).</w:t>
      </w: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0"/>
        <w:gridCol w:w="5115"/>
      </w:tblGrid>
      <w:tr w:rsidR="000F7D43" w14:paraId="27E057E1" w14:textId="77777777" w:rsidTr="000F7D43">
        <w:tc>
          <w:tcPr>
            <w:tcW w:w="4950" w:type="dxa"/>
          </w:tcPr>
          <w:p w14:paraId="472DE633" w14:textId="77777777" w:rsidR="000F7D43" w:rsidRDefault="000F7D43">
            <w:pPr>
              <w:rPr>
                <w:sz w:val="28"/>
                <w:szCs w:val="28"/>
              </w:rPr>
            </w:pPr>
          </w:p>
          <w:p w14:paraId="46E51DE6" w14:textId="77777777" w:rsidR="000F7D43" w:rsidRDefault="000F7D43">
            <w:pPr>
              <w:rPr>
                <w:sz w:val="28"/>
                <w:szCs w:val="28"/>
              </w:rPr>
            </w:pPr>
          </w:p>
          <w:p w14:paraId="5EB8E58E" w14:textId="77777777" w:rsidR="000F7D43" w:rsidRDefault="000F7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Председательствующий</w:t>
            </w:r>
          </w:p>
        </w:tc>
        <w:tc>
          <w:tcPr>
            <w:tcW w:w="5115" w:type="dxa"/>
          </w:tcPr>
          <w:p w14:paraId="764B7317" w14:textId="77777777" w:rsidR="000F7D43" w:rsidRDefault="000F7D43">
            <w:pPr>
              <w:jc w:val="right"/>
              <w:rPr>
                <w:sz w:val="28"/>
                <w:szCs w:val="28"/>
              </w:rPr>
            </w:pPr>
          </w:p>
          <w:p w14:paraId="478B38E2" w14:textId="77777777" w:rsidR="000F7D43" w:rsidRDefault="000F7D43">
            <w:pPr>
              <w:jc w:val="right"/>
              <w:rPr>
                <w:sz w:val="28"/>
                <w:szCs w:val="28"/>
              </w:rPr>
            </w:pPr>
          </w:p>
          <w:p w14:paraId="431215EF" w14:textId="19749CA5" w:rsidR="000F7D43" w:rsidRDefault="000F7D43">
            <w:pPr>
              <w:ind w:right="-11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Г</w:t>
            </w:r>
            <w:r w:rsidR="00F97C70">
              <w:rPr>
                <w:sz w:val="28"/>
                <w:szCs w:val="28"/>
              </w:rPr>
              <w:t>..</w:t>
            </w:r>
            <w:bookmarkStart w:id="0" w:name="_GoBack"/>
            <w:bookmarkEnd w:id="0"/>
            <w:r>
              <w:rPr>
                <w:sz w:val="28"/>
                <w:szCs w:val="28"/>
              </w:rPr>
              <w:t> Тыртышный</w:t>
            </w:r>
          </w:p>
        </w:tc>
      </w:tr>
    </w:tbl>
    <w:p w14:paraId="54C79092" w14:textId="07021586" w:rsidR="000F7D43" w:rsidRDefault="000F7D43" w:rsidP="000F7D43">
      <w:pPr>
        <w:pStyle w:val="a3"/>
        <w:tabs>
          <w:tab w:val="left" w:pos="1276"/>
        </w:tabs>
        <w:rPr>
          <w:szCs w:val="28"/>
        </w:rPr>
      </w:pPr>
    </w:p>
    <w:p w14:paraId="7600590B" w14:textId="77777777" w:rsidR="000F7D43" w:rsidRPr="004E6130" w:rsidRDefault="000F7D43" w:rsidP="000F7D43">
      <w:pPr>
        <w:pStyle w:val="a3"/>
        <w:tabs>
          <w:tab w:val="left" w:pos="1276"/>
        </w:tabs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155B6C" w:rsidRPr="00B2014C" w14:paraId="3E83188E" w14:textId="77777777" w:rsidTr="00155B6C">
        <w:tc>
          <w:tcPr>
            <w:tcW w:w="4953" w:type="dxa"/>
          </w:tcPr>
          <w:p w14:paraId="3E83188A" w14:textId="26463B94" w:rsidR="00155B6C" w:rsidRPr="00B2014C" w:rsidRDefault="00155B6C" w:rsidP="00155B6C">
            <w:pPr>
              <w:rPr>
                <w:sz w:val="28"/>
                <w:szCs w:val="28"/>
              </w:rPr>
            </w:pPr>
          </w:p>
        </w:tc>
        <w:tc>
          <w:tcPr>
            <w:tcW w:w="4969" w:type="dxa"/>
          </w:tcPr>
          <w:p w14:paraId="3E83188D" w14:textId="6A60FFE7" w:rsidR="00155B6C" w:rsidRPr="00B2014C" w:rsidRDefault="00155B6C" w:rsidP="00155B6C">
            <w:pPr>
              <w:jc w:val="right"/>
              <w:rPr>
                <w:sz w:val="28"/>
                <w:szCs w:val="28"/>
              </w:rPr>
            </w:pPr>
          </w:p>
        </w:tc>
      </w:tr>
    </w:tbl>
    <w:p w14:paraId="2F9CE470" w14:textId="616AF544" w:rsidR="00B2014C" w:rsidRPr="004E6130" w:rsidRDefault="00B2014C" w:rsidP="00423791">
      <w:pPr>
        <w:jc w:val="both"/>
        <w:rPr>
          <w:sz w:val="28"/>
          <w:szCs w:val="28"/>
        </w:rPr>
      </w:pPr>
    </w:p>
    <w:p w14:paraId="7F372F2C" w14:textId="77777777" w:rsidR="004E6130" w:rsidRDefault="004E6130" w:rsidP="00423791">
      <w:pPr>
        <w:jc w:val="both"/>
        <w:rPr>
          <w:sz w:val="28"/>
          <w:szCs w:val="28"/>
        </w:rPr>
        <w:sectPr w:rsidR="004E6130" w:rsidSect="00624D84">
          <w:pgSz w:w="11907" w:h="16840"/>
          <w:pgMar w:top="1134" w:right="567" w:bottom="851" w:left="1418" w:header="720" w:footer="720" w:gutter="0"/>
          <w:cols w:space="720"/>
          <w:docGrid w:linePitch="272"/>
        </w:sectPr>
      </w:pPr>
    </w:p>
    <w:p w14:paraId="189144A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lastRenderedPageBreak/>
        <w:t>Приложение 1</w:t>
      </w:r>
    </w:p>
    <w:p w14:paraId="1803CD39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к решению постоянной комиссии Совета депутатов города </w:t>
      </w:r>
    </w:p>
    <w:p w14:paraId="64E4B306" w14:textId="77777777" w:rsidR="004E6130" w:rsidRPr="00043D5B" w:rsidRDefault="004E6130" w:rsidP="00043D5B">
      <w:pPr>
        <w:ind w:left="11199"/>
        <w:jc w:val="both"/>
        <w:rPr>
          <w:sz w:val="24"/>
          <w:szCs w:val="24"/>
        </w:rPr>
      </w:pPr>
      <w:r w:rsidRPr="00043D5B">
        <w:rPr>
          <w:sz w:val="24"/>
          <w:szCs w:val="24"/>
        </w:rPr>
        <w:t xml:space="preserve">Новосибирска по наказам избирателей </w:t>
      </w:r>
    </w:p>
    <w:p w14:paraId="34B4CEED" w14:textId="6312093E" w:rsidR="004E6130" w:rsidRPr="00043D5B" w:rsidRDefault="005C3547" w:rsidP="00043D5B">
      <w:pPr>
        <w:ind w:left="1119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E6130" w:rsidRPr="00043D5B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="00771C9A">
        <w:rPr>
          <w:sz w:val="24"/>
          <w:szCs w:val="24"/>
        </w:rPr>
        <w:t>10.12.2024</w:t>
      </w:r>
      <w:r w:rsidR="004E6130" w:rsidRPr="00043D5B">
        <w:rPr>
          <w:sz w:val="24"/>
          <w:szCs w:val="24"/>
        </w:rPr>
        <w:t xml:space="preserve"> № </w:t>
      </w:r>
      <w:r w:rsidR="002939A5">
        <w:rPr>
          <w:sz w:val="24"/>
          <w:szCs w:val="24"/>
        </w:rPr>
        <w:t>133</w:t>
      </w:r>
    </w:p>
    <w:p w14:paraId="17731EE2" w14:textId="77777777" w:rsidR="004E6130" w:rsidRPr="00D46E38" w:rsidRDefault="004E6130" w:rsidP="004E6130">
      <w:pPr>
        <w:ind w:left="5670"/>
        <w:jc w:val="right"/>
        <w:rPr>
          <w:sz w:val="28"/>
          <w:szCs w:val="28"/>
        </w:rPr>
      </w:pPr>
    </w:p>
    <w:p w14:paraId="36749433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3166490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3C0CB650" w14:textId="40C20D83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202</w:t>
      </w:r>
      <w:r w:rsidR="00771C9A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14:paraId="4EBADEF2" w14:textId="77777777" w:rsidR="004E6130" w:rsidRPr="00D46E38" w:rsidRDefault="004E6130" w:rsidP="004E6130">
      <w:pPr>
        <w:jc w:val="center"/>
        <w:rPr>
          <w:sz w:val="28"/>
          <w:szCs w:val="28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977"/>
        <w:gridCol w:w="4252"/>
      </w:tblGrid>
      <w:tr w:rsidR="004E6130" w:rsidRPr="00311601" w14:paraId="6B3DAEEF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7D97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322F2F4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5B0B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8B12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41BF4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3453B58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A2E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209E6BED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A2D" w14:textId="77777777" w:rsidR="004E6130" w:rsidRPr="004F55EE" w:rsidRDefault="004E6130" w:rsidP="000E5C2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23D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A687BA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92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821D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4E6130" w:rsidRPr="00311601" w14:paraId="3F6DCA6F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152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854" w14:textId="46B4C587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3833CB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2CBDA27C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020F2CA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1B304EE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  <w:p w14:paraId="274F6D5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FA98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DD" w14:textId="5634E7FD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4E6130" w:rsidRPr="00311601" w14:paraId="259FDB7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D34C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5AE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0F03C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4E5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4A9" w14:textId="200AA61C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311601" w14:paraId="506F4FE1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6DA7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94" w14:textId="152A2845" w:rsidR="004E6130" w:rsidRPr="004F55EE" w:rsidRDefault="004E6130" w:rsidP="00771C9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771C9A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C7E40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7DD9" w14:textId="77777777" w:rsidR="004E6130" w:rsidRDefault="004E6130" w:rsidP="00FA2D9B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  <w:p w14:paraId="53214C6B" w14:textId="1526CF39" w:rsidR="002939A5" w:rsidRPr="004F55EE" w:rsidRDefault="002939A5" w:rsidP="00FA2D9B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994F" w14:textId="77777777" w:rsidR="004E6130" w:rsidRPr="004F55EE" w:rsidRDefault="004E6130" w:rsidP="000E5C2E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4E6130" w:rsidRPr="004F55EE" w14:paraId="38A772AB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3EF5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D23" w14:textId="4C8D323C" w:rsidR="004E6130" w:rsidRPr="004F55EE" w:rsidRDefault="004E6130" w:rsidP="00A21E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отчете о выполнении плана ме</w:t>
            </w:r>
            <w:r w:rsidRPr="004F55EE">
              <w:rPr>
                <w:sz w:val="28"/>
                <w:szCs w:val="28"/>
              </w:rPr>
              <w:t>роприятий по реализации наказов избирателей в 202</w:t>
            </w:r>
            <w:r w:rsidR="00A21EB9"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8EA34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  <w:r w:rsidRPr="004F55E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B349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экономики и стратегиче</w:t>
            </w:r>
            <w:r w:rsidRPr="004F55EE">
              <w:rPr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планирования мэрии города Ново</w:t>
            </w:r>
            <w:r w:rsidRPr="004F55EE">
              <w:rPr>
                <w:sz w:val="28"/>
                <w:szCs w:val="28"/>
              </w:rPr>
              <w:t>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BEDA" w14:textId="77777777" w:rsidR="004E6130" w:rsidRDefault="004E6130" w:rsidP="000E5C2E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6BBFD050" w14:textId="16EC7F46" w:rsidR="004E6130" w:rsidRPr="004F55EE" w:rsidRDefault="004E6130" w:rsidP="00771C9A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 w:rsidR="00771C9A"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4E6130" w:rsidRPr="004F55EE" w14:paraId="2389F44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4A" w14:textId="77777777" w:rsidR="004E6130" w:rsidRPr="004F55EE" w:rsidRDefault="004E6130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D414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8E5F2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738" w14:textId="77777777" w:rsidR="004E6130" w:rsidRPr="004F55EE" w:rsidRDefault="004E6130" w:rsidP="000E5C2E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D0E" w14:textId="02E63051" w:rsidR="004E6130" w:rsidRPr="004F55EE" w:rsidRDefault="004E6130" w:rsidP="00FA2D9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62E1EC0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51F5" w14:textId="77777777" w:rsidR="00DF14BB" w:rsidRPr="004F55EE" w:rsidRDefault="00DF14BB" w:rsidP="004E6130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221C" w14:textId="77777777" w:rsidR="00DF14BB" w:rsidRPr="004F55EE" w:rsidRDefault="00DF14BB" w:rsidP="000E5C2E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9F5A9F" w14:textId="77777777" w:rsidR="00DF14BB" w:rsidRPr="004F55EE" w:rsidRDefault="00DF14BB" w:rsidP="000E5C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666C" w14:textId="77777777" w:rsidR="00DF14BB" w:rsidRPr="00924907" w:rsidRDefault="00DF14BB" w:rsidP="000E5C2E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2D6" w14:textId="53D847F3" w:rsidR="00DF14BB" w:rsidRPr="00924907" w:rsidRDefault="00DF14BB" w:rsidP="00FA2D9B">
            <w:pPr>
              <w:jc w:val="both"/>
              <w:rPr>
                <w:sz w:val="28"/>
                <w:szCs w:val="28"/>
              </w:rPr>
            </w:pPr>
            <w:r w:rsidRPr="00924907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924907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47AB9A94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CC7D" w14:textId="77777777" w:rsidR="00DF14BB" w:rsidRPr="004F55EE" w:rsidRDefault="00DF14BB" w:rsidP="00700449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329" w14:textId="1819E441" w:rsidR="00DF14BB" w:rsidRPr="00924907" w:rsidRDefault="00DF14BB" w:rsidP="00700449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44E3D" w14:textId="77777777" w:rsidR="00DF14BB" w:rsidRDefault="00DF14BB" w:rsidP="007004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4AD" w14:textId="316519F2" w:rsidR="00DF14BB" w:rsidRPr="00924907" w:rsidRDefault="00DF14BB" w:rsidP="007004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C8A" w14:textId="77777777" w:rsidR="00DF14BB" w:rsidRDefault="00DF14BB" w:rsidP="00700449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5703CBBB" w14:textId="58365285" w:rsidR="00DF14BB" w:rsidRPr="00924907" w:rsidRDefault="00DF14BB" w:rsidP="00700449">
            <w:pPr>
              <w:jc w:val="both"/>
              <w:rPr>
                <w:sz w:val="28"/>
                <w:szCs w:val="28"/>
              </w:rPr>
            </w:pPr>
            <w:r w:rsidRPr="003030D0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3030D0">
              <w:rPr>
                <w:sz w:val="28"/>
                <w:szCs w:val="28"/>
              </w:rPr>
              <w:t>.</w:t>
            </w:r>
          </w:p>
        </w:tc>
      </w:tr>
      <w:tr w:rsidR="00DF14BB" w:rsidRPr="004F55EE" w14:paraId="41511095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F24F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BA6" w14:textId="7777777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Об отчете об исполнении бюджета города Новосибирска за 202</w:t>
            </w:r>
            <w:r>
              <w:rPr>
                <w:sz w:val="28"/>
                <w:szCs w:val="28"/>
              </w:rPr>
              <w:t>4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.</w:t>
            </w:r>
          </w:p>
          <w:p w14:paraId="20D0A5C8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49E67" w14:textId="77777777" w:rsidR="00DF14BB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0D3" w14:textId="3DF45F80" w:rsidR="00DF14BB" w:rsidRDefault="00DF14BB" w:rsidP="00DF1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C3D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49.4 Регламента Совет</w:t>
            </w:r>
            <w:r>
              <w:rPr>
                <w:sz w:val="28"/>
                <w:szCs w:val="28"/>
              </w:rPr>
              <w:t>а депутатов города Новосибирска.</w:t>
            </w:r>
          </w:p>
          <w:p w14:paraId="1079365A" w14:textId="4E30B3E4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A4B82">
              <w:rPr>
                <w:sz w:val="28"/>
                <w:szCs w:val="28"/>
              </w:rPr>
              <w:t>.</w:t>
            </w:r>
          </w:p>
          <w:p w14:paraId="3D72054C" w14:textId="77777777" w:rsidR="002939A5" w:rsidRDefault="002939A5" w:rsidP="00DF14BB">
            <w:pPr>
              <w:jc w:val="both"/>
              <w:rPr>
                <w:sz w:val="28"/>
                <w:szCs w:val="28"/>
              </w:rPr>
            </w:pPr>
          </w:p>
          <w:p w14:paraId="39710EC9" w14:textId="45F9853C" w:rsidR="002939A5" w:rsidRPr="004F55EE" w:rsidRDefault="002939A5" w:rsidP="00DF14BB">
            <w:pPr>
              <w:jc w:val="both"/>
              <w:rPr>
                <w:sz w:val="28"/>
                <w:szCs w:val="28"/>
              </w:rPr>
            </w:pPr>
          </w:p>
        </w:tc>
      </w:tr>
      <w:tr w:rsidR="00DF14BB" w:rsidRPr="004F55EE" w14:paraId="3897EB0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015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36EF" w14:textId="57594E33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F6363C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533E" w14:textId="4CABA8C6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14B" w14:textId="45C25E62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</w:tr>
      <w:tr w:rsidR="00DF14BB" w:rsidRPr="004F55EE" w14:paraId="082FA1F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59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B2F" w14:textId="7777777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C5C0D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3E7C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F34C" w14:textId="2B4D1BC8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3C460F35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2B58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715" w14:textId="1EEDA15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</w:t>
            </w:r>
            <w:r>
              <w:rPr>
                <w:sz w:val="28"/>
                <w:szCs w:val="28"/>
              </w:rPr>
              <w:t> </w:t>
            </w:r>
            <w:r w:rsidRPr="00675374">
              <w:rPr>
                <w:sz w:val="28"/>
                <w:szCs w:val="28"/>
              </w:rPr>
              <w:t xml:space="preserve">175 </w:t>
            </w:r>
            <w:r>
              <w:rPr>
                <w:sz w:val="28"/>
                <w:szCs w:val="28"/>
              </w:rPr>
              <w:br/>
            </w:r>
            <w:r w:rsidRPr="00675374">
              <w:rPr>
                <w:sz w:val="28"/>
                <w:szCs w:val="28"/>
              </w:rPr>
              <w:t>«О плане мероприятий по реализации наказов избирателей на 2021 – 2025 годы»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6C1D9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6EB" w14:textId="1A8793D2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>Департамент экономики и стратегического планирования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9755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675374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675374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  <w:p w14:paraId="7CA40AFA" w14:textId="09FC4FB6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FA4B82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A4B82">
              <w:rPr>
                <w:sz w:val="28"/>
                <w:szCs w:val="28"/>
              </w:rPr>
              <w:t>.</w:t>
            </w:r>
          </w:p>
        </w:tc>
      </w:tr>
      <w:tr w:rsidR="00DF14BB" w:rsidRPr="004F55EE" w14:paraId="5A55AB9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8E7F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B17" w14:textId="68BC26CB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третий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119BD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09B" w14:textId="66CEF13F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2454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0676D1BC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A50A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45E7" w14:textId="7777777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BB7D84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F8D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8F9" w14:textId="2C09E5E4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3B5577F4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D4B8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BE5" w14:textId="5B6E755E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предложениях постоянной комиссии Совета депутатов города Новосибирска по наказам избирателей по поручениям Совета депутатов города Новосибирска в проект годового плана деятельности </w:t>
            </w:r>
            <w:r w:rsidRPr="004F55EE">
              <w:rPr>
                <w:sz w:val="28"/>
                <w:szCs w:val="28"/>
              </w:rPr>
              <w:lastRenderedPageBreak/>
              <w:t>контрольно-счетной палаты города Новосибирска на 202</w:t>
            </w:r>
            <w:r>
              <w:rPr>
                <w:sz w:val="28"/>
                <w:szCs w:val="28"/>
              </w:rPr>
              <w:t xml:space="preserve">6 </w:t>
            </w:r>
            <w:r w:rsidRPr="004F55EE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D5AC0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20F7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376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19 Положения о контрольно-счетной палате города Новосибирска, принятого решением Совета депутатов города Новосибирска от 26.10.2011 № 455</w:t>
            </w:r>
            <w:r>
              <w:rPr>
                <w:sz w:val="28"/>
                <w:szCs w:val="28"/>
              </w:rPr>
              <w:t>.</w:t>
            </w:r>
          </w:p>
          <w:p w14:paraId="1FDEA465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</w:tr>
      <w:tr w:rsidR="00DF14BB" w:rsidRPr="004F55EE" w14:paraId="7F7971C8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D7F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384" w14:textId="55421026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четвертый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48BC0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99A" w14:textId="12C513CD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2DD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64E926F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FC44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B38" w14:textId="7A7F9B91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>вета депутатов города Новосибирска «О бюджете города Новосибир</w:t>
            </w:r>
            <w:r w:rsidRPr="004F55EE">
              <w:rPr>
                <w:sz w:val="28"/>
                <w:szCs w:val="28"/>
              </w:rPr>
              <w:t>ска на 202</w:t>
            </w:r>
            <w:r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E5808D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8B5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639AA62B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539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A9C9ABC" w14:textId="78117D9C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DF14BB" w:rsidRPr="004F55EE" w14:paraId="73648237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78E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BD05" w14:textId="7777777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E3B04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B9EF" w14:textId="588CF88E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434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3FE17E1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214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AE5" w14:textId="5BE8E983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1DE971A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9241" w14:textId="3328444A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A284" w14:textId="5E2CC0B9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3C56288A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D3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1188" w14:textId="5E3122E5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бюджете города Новосибирска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8 годов.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560895C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9179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>литики 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3139CF6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4036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49.1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248924D1" w14:textId="4DA9BF24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F84E64">
              <w:rPr>
                <w:sz w:val="28"/>
                <w:szCs w:val="28"/>
              </w:rPr>
              <w:t>.</w:t>
            </w:r>
          </w:p>
        </w:tc>
      </w:tr>
      <w:tr w:rsidR="00DF14BB" w:rsidRPr="004F55EE" w14:paraId="7E09068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FBF7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7A9" w14:textId="40C1AEF5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внесении изменений в решение Со</w:t>
            </w:r>
            <w:r>
              <w:rPr>
                <w:sz w:val="28"/>
                <w:szCs w:val="28"/>
              </w:rPr>
              <w:t xml:space="preserve">вета депутатов города Новосибирска «О бюджете города Новосибирска на </w:t>
            </w:r>
            <w:r>
              <w:rPr>
                <w:sz w:val="28"/>
                <w:szCs w:val="28"/>
              </w:rPr>
              <w:lastRenderedPageBreak/>
              <w:t>2025</w:t>
            </w:r>
            <w:r w:rsidRPr="004F55EE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Pr="004F55EE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07B93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D53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финансов и налоговой по</w:t>
            </w:r>
            <w:r w:rsidRPr="004F55EE">
              <w:rPr>
                <w:sz w:val="28"/>
                <w:szCs w:val="28"/>
              </w:rPr>
              <w:t xml:space="preserve">литики </w:t>
            </w:r>
            <w:r w:rsidRPr="004F55EE">
              <w:rPr>
                <w:sz w:val="28"/>
                <w:szCs w:val="28"/>
              </w:rPr>
              <w:lastRenderedPageBreak/>
              <w:t>мэрии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7F6BE875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D281" w14:textId="77777777" w:rsidR="00DF14BB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lastRenderedPageBreak/>
              <w:t>Статья 49.2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  <w:p w14:paraId="10A0A5E5" w14:textId="74FAD2C5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F84E64">
              <w:rPr>
                <w:sz w:val="28"/>
                <w:szCs w:val="28"/>
              </w:rPr>
              <w:lastRenderedPageBreak/>
              <w:t xml:space="preserve">Распоряжение мэра города Новосибирска от </w:t>
            </w:r>
            <w:r>
              <w:rPr>
                <w:sz w:val="28"/>
                <w:szCs w:val="28"/>
              </w:rPr>
              <w:t>12.11.2024 № 354-р</w:t>
            </w:r>
            <w:r w:rsidRPr="00675374">
              <w:rPr>
                <w:sz w:val="28"/>
                <w:szCs w:val="28"/>
              </w:rPr>
              <w:t>.</w:t>
            </w:r>
          </w:p>
        </w:tc>
      </w:tr>
      <w:tr w:rsidR="00DF14BB" w:rsidRPr="004F55EE" w14:paraId="74C7B82F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5B2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09B" w14:textId="77777777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DFD6F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D635" w14:textId="11E3F022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400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DF14BB" w:rsidRPr="004F55EE" w14:paraId="7D0D753E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27" w14:textId="77777777" w:rsidR="00DF14BB" w:rsidRPr="004F55EE" w:rsidRDefault="00DF14BB" w:rsidP="00DF14BB">
            <w:pPr>
              <w:numPr>
                <w:ilvl w:val="0"/>
                <w:numId w:val="3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5B5B" w14:textId="520E2E6D" w:rsidR="00DF14BB" w:rsidRPr="004F55EE" w:rsidRDefault="00DF14BB" w:rsidP="00DF14BB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план</w:t>
            </w:r>
            <w:r>
              <w:rPr>
                <w:sz w:val="28"/>
                <w:szCs w:val="28"/>
              </w:rPr>
              <w:t>ах</w:t>
            </w:r>
            <w:r w:rsidRPr="004F55EE">
              <w:rPr>
                <w:sz w:val="28"/>
                <w:szCs w:val="28"/>
              </w:rPr>
              <w:t xml:space="preserve"> работы постоянной комиссии Совета депутатов города Новосибирска по наказам избирателей на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первый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>
              <w:rPr>
                <w:sz w:val="28"/>
                <w:szCs w:val="28"/>
              </w:rPr>
              <w:t>6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58E12" w14:textId="77777777" w:rsidR="00DF14BB" w:rsidRPr="004F55EE" w:rsidRDefault="00DF14BB" w:rsidP="00DF14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149" w14:textId="70800830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BCF9" w14:textId="77777777" w:rsidR="00DF14BB" w:rsidRPr="004F55EE" w:rsidRDefault="00DF14BB" w:rsidP="00DF14BB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2C96C014" w14:textId="02207109" w:rsidR="004E6130" w:rsidRPr="005C3547" w:rsidRDefault="00FA1F87" w:rsidP="00FA1F87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</w:t>
      </w:r>
    </w:p>
    <w:p w14:paraId="2E53883F" w14:textId="77777777" w:rsidR="004E6130" w:rsidRPr="005C3547" w:rsidRDefault="004E6130" w:rsidP="004E6130">
      <w:pPr>
        <w:rPr>
          <w:sz w:val="28"/>
          <w:szCs w:val="28"/>
        </w:rPr>
      </w:pPr>
      <w:r w:rsidRPr="005C3547">
        <w:rPr>
          <w:sz w:val="28"/>
          <w:szCs w:val="28"/>
        </w:rPr>
        <w:br w:type="page"/>
      </w:r>
    </w:p>
    <w:p w14:paraId="559EAF94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 2</w:t>
      </w:r>
    </w:p>
    <w:p w14:paraId="43C2A0AD" w14:textId="77777777" w:rsidR="004E6130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>к решению постоянной комиссии</w:t>
      </w:r>
    </w:p>
    <w:p w14:paraId="1C9AD382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Совета депутатов города </w:t>
      </w:r>
    </w:p>
    <w:p w14:paraId="7AB0E0B7" w14:textId="77777777" w:rsidR="004E6130" w:rsidRPr="00901EB4" w:rsidRDefault="004E6130" w:rsidP="004E6130">
      <w:pPr>
        <w:ind w:left="10773"/>
        <w:jc w:val="both"/>
        <w:rPr>
          <w:sz w:val="24"/>
          <w:szCs w:val="24"/>
        </w:rPr>
      </w:pPr>
      <w:r w:rsidRPr="00901EB4">
        <w:rPr>
          <w:sz w:val="24"/>
          <w:szCs w:val="24"/>
        </w:rPr>
        <w:t xml:space="preserve">Новосибирска по наказам избирателей </w:t>
      </w:r>
    </w:p>
    <w:p w14:paraId="050A5132" w14:textId="4C9A1FF0" w:rsidR="005C3547" w:rsidRPr="00D46E38" w:rsidRDefault="004E6130" w:rsidP="005C3547">
      <w:pPr>
        <w:ind w:left="10773"/>
        <w:jc w:val="both"/>
      </w:pPr>
      <w:r w:rsidRPr="005C3547">
        <w:rPr>
          <w:sz w:val="24"/>
          <w:szCs w:val="24"/>
        </w:rPr>
        <w:t xml:space="preserve">от </w:t>
      </w:r>
      <w:r w:rsidR="00A21EB9">
        <w:rPr>
          <w:sz w:val="24"/>
          <w:szCs w:val="24"/>
        </w:rPr>
        <w:t>10.12.2024</w:t>
      </w:r>
      <w:r w:rsidR="00BE3701">
        <w:rPr>
          <w:sz w:val="24"/>
          <w:szCs w:val="24"/>
        </w:rPr>
        <w:t xml:space="preserve"> </w:t>
      </w:r>
      <w:r w:rsidRPr="005C3547">
        <w:rPr>
          <w:sz w:val="24"/>
          <w:szCs w:val="24"/>
        </w:rPr>
        <w:t>№ </w:t>
      </w:r>
      <w:r w:rsidR="002939A5">
        <w:rPr>
          <w:sz w:val="24"/>
          <w:szCs w:val="24"/>
        </w:rPr>
        <w:t>133</w:t>
      </w:r>
    </w:p>
    <w:p w14:paraId="5AC6F5DE" w14:textId="5643351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>ПЛАН</w:t>
      </w:r>
    </w:p>
    <w:p w14:paraId="1DD327A9" w14:textId="77777777" w:rsidR="004E6130" w:rsidRPr="005565B4" w:rsidRDefault="004E6130" w:rsidP="004E6130">
      <w:pPr>
        <w:jc w:val="center"/>
        <w:outlineLvl w:val="0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48A5305F" w14:textId="69DF101E" w:rsidR="004E6130" w:rsidRPr="005565B4" w:rsidRDefault="004E6130" w:rsidP="004E6130">
      <w:pPr>
        <w:jc w:val="center"/>
        <w:rPr>
          <w:b/>
          <w:sz w:val="28"/>
          <w:szCs w:val="28"/>
        </w:rPr>
      </w:pPr>
      <w:r w:rsidRPr="005565B4">
        <w:rPr>
          <w:b/>
          <w:sz w:val="28"/>
          <w:szCs w:val="28"/>
        </w:rPr>
        <w:t xml:space="preserve">по наказам избирателей на </w:t>
      </w:r>
      <w:r>
        <w:rPr>
          <w:b/>
          <w:sz w:val="28"/>
          <w:szCs w:val="28"/>
        </w:rPr>
        <w:t>первый</w:t>
      </w:r>
      <w:r w:rsidRPr="006C08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A21EB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года</w:t>
      </w:r>
    </w:p>
    <w:p w14:paraId="043D8C46" w14:textId="77777777" w:rsidR="004E6130" w:rsidRPr="00D46E38" w:rsidRDefault="004E6130" w:rsidP="004E6130">
      <w:pPr>
        <w:jc w:val="center"/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90"/>
        <w:gridCol w:w="1985"/>
        <w:gridCol w:w="2835"/>
        <w:gridCol w:w="4394"/>
      </w:tblGrid>
      <w:tr w:rsidR="004E6130" w:rsidRPr="00311601" w14:paraId="28AB7D34" w14:textId="77777777" w:rsidTr="00043D5B">
        <w:trPr>
          <w:trHeight w:val="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3B1226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№</w:t>
            </w:r>
          </w:p>
          <w:p w14:paraId="1D3428E7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proofErr w:type="spellStart"/>
            <w:r w:rsidRPr="004F55EE">
              <w:rPr>
                <w:sz w:val="28"/>
                <w:szCs w:val="28"/>
              </w:rPr>
              <w:t>пп</w:t>
            </w:r>
            <w:proofErr w:type="spellEnd"/>
            <w:r w:rsidRPr="004F55EE">
              <w:rPr>
                <w:sz w:val="28"/>
                <w:szCs w:val="28"/>
              </w:rPr>
              <w:t>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11EB60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FAA53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Сроки рассмотрения вопроса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B6141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Ответственный за</w:t>
            </w:r>
          </w:p>
          <w:p w14:paraId="132D52FB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подготовку вопроса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529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Примечание </w:t>
            </w:r>
          </w:p>
        </w:tc>
      </w:tr>
      <w:tr w:rsidR="004E6130" w:rsidRPr="00311601" w14:paraId="74649CE3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FAB2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7174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7515378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4C1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1A5" w14:textId="77777777" w:rsidR="004E6130" w:rsidRPr="004F55EE" w:rsidRDefault="004E6130" w:rsidP="000E5C2E">
            <w:pPr>
              <w:jc w:val="center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5</w:t>
            </w:r>
          </w:p>
        </w:tc>
      </w:tr>
      <w:tr w:rsidR="007A0C3A" w:rsidRPr="00311601" w14:paraId="1FBAC8ED" w14:textId="77777777" w:rsidTr="00043D5B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847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F56B" w14:textId="4ED68B66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</w:t>
            </w:r>
            <w:r>
              <w:rPr>
                <w:sz w:val="28"/>
                <w:szCs w:val="28"/>
              </w:rPr>
              <w:t xml:space="preserve"> реализации наказов избирателей.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5F27FF4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14:paraId="7323AC59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3A97C426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6B4CBC58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  <w:p w14:paraId="0AF594DA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D6" w14:textId="7F94A362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6733" w14:textId="17AEA305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</w:t>
            </w:r>
            <w:r>
              <w:rPr>
                <w:sz w:val="28"/>
                <w:szCs w:val="28"/>
              </w:rPr>
              <w:t>ирателей в городе Новосибирске».</w:t>
            </w:r>
          </w:p>
        </w:tc>
      </w:tr>
      <w:tr w:rsidR="007A0C3A" w:rsidRPr="00311601" w14:paraId="69C5D869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4D1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306" w14:textId="66043164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8B92A4" w14:textId="5B989EAC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5FAB" w14:textId="300A70EB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2F8C" w14:textId="1472EF0A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Решение Совета депутатов города Новосибирска от 23.12.2009 </w:t>
            </w:r>
            <w:r>
              <w:rPr>
                <w:sz w:val="28"/>
                <w:szCs w:val="28"/>
              </w:rPr>
              <w:t>№ 1490</w:t>
            </w:r>
            <w:r w:rsidRPr="004F55EE">
              <w:rPr>
                <w:sz w:val="28"/>
                <w:szCs w:val="28"/>
              </w:rPr>
              <w:t xml:space="preserve"> «О Положении о наказах избирателей в городе Новосибирске»</w:t>
            </w:r>
            <w:r>
              <w:rPr>
                <w:sz w:val="28"/>
                <w:szCs w:val="28"/>
              </w:rPr>
              <w:t>.</w:t>
            </w:r>
          </w:p>
        </w:tc>
      </w:tr>
      <w:tr w:rsidR="007A0C3A" w:rsidRPr="00311601" w14:paraId="1BC13906" w14:textId="77777777" w:rsidTr="00043D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A14" w14:textId="77777777" w:rsidR="007A0C3A" w:rsidRPr="004F55EE" w:rsidRDefault="007A0C3A" w:rsidP="007A0C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A7D" w14:textId="45708A31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>
              <w:rPr>
                <w:sz w:val="28"/>
                <w:szCs w:val="28"/>
              </w:rPr>
              <w:t>второй</w:t>
            </w:r>
            <w:r w:rsidRPr="004F55EE">
              <w:rPr>
                <w:sz w:val="28"/>
                <w:szCs w:val="28"/>
              </w:rPr>
              <w:t xml:space="preserve"> квартал 202</w:t>
            </w:r>
            <w:r w:rsidR="00A21EB9">
              <w:rPr>
                <w:sz w:val="28"/>
                <w:szCs w:val="28"/>
              </w:rPr>
              <w:t>5</w:t>
            </w:r>
            <w:r w:rsidRPr="004F55EE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>.</w:t>
            </w:r>
          </w:p>
          <w:p w14:paraId="3FC7B0BB" w14:textId="45B9EEA6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3DD8F" w14:textId="77777777" w:rsidR="007A0C3A" w:rsidRPr="004F55EE" w:rsidRDefault="007A0C3A" w:rsidP="007A0C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F95E" w14:textId="21B0BDED" w:rsidR="007A0C3A" w:rsidRPr="004F55EE" w:rsidRDefault="007A0C3A" w:rsidP="007A0C3A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F84" w14:textId="35C398D4" w:rsidR="007A0C3A" w:rsidRPr="004F55EE" w:rsidRDefault="007A0C3A" w:rsidP="007A0C3A">
            <w:pPr>
              <w:rPr>
                <w:sz w:val="28"/>
                <w:szCs w:val="28"/>
              </w:rPr>
            </w:pPr>
            <w:r w:rsidRPr="004F55EE">
              <w:rPr>
                <w:sz w:val="28"/>
                <w:szCs w:val="28"/>
              </w:rPr>
              <w:t>Статья 33 Регламента Совета депутатов города Новосибирска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5EB56E80" w14:textId="77777777" w:rsidR="004E6130" w:rsidRPr="00A41C60" w:rsidRDefault="004E6130" w:rsidP="004E6130">
      <w:pPr>
        <w:rPr>
          <w:sz w:val="2"/>
          <w:szCs w:val="2"/>
        </w:rPr>
      </w:pPr>
    </w:p>
    <w:p w14:paraId="589D73D4" w14:textId="67D0521D" w:rsidR="004E6130" w:rsidRPr="005C3547" w:rsidRDefault="004E6130" w:rsidP="00043D5B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________________________________</w:t>
      </w:r>
    </w:p>
    <w:sectPr w:rsidR="004E6130" w:rsidRPr="005C3547" w:rsidSect="00043D5B">
      <w:pgSz w:w="16840" w:h="11907" w:orient="landscape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D5B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0F7D43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55B6C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1F4272"/>
    <w:rsid w:val="0022752F"/>
    <w:rsid w:val="00230B37"/>
    <w:rsid w:val="00232067"/>
    <w:rsid w:val="00234078"/>
    <w:rsid w:val="002429FF"/>
    <w:rsid w:val="00250DE1"/>
    <w:rsid w:val="0028411F"/>
    <w:rsid w:val="002939A5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0D0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613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3547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0449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1C9A"/>
    <w:rsid w:val="00774077"/>
    <w:rsid w:val="00775A20"/>
    <w:rsid w:val="00787F2C"/>
    <w:rsid w:val="00791D74"/>
    <w:rsid w:val="007973A4"/>
    <w:rsid w:val="0079794A"/>
    <w:rsid w:val="007A0C3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1EB9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70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6E38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4BB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97C70"/>
    <w:rsid w:val="00FA1F87"/>
    <w:rsid w:val="00FA2CDC"/>
    <w:rsid w:val="00FA2D9B"/>
    <w:rsid w:val="00FA4B82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87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2021-06-03T02:56:00Z</cp:lastPrinted>
  <dcterms:created xsi:type="dcterms:W3CDTF">2024-12-09T08:27:00Z</dcterms:created>
  <dcterms:modified xsi:type="dcterms:W3CDTF">2024-12-09T09:03:00Z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